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7A" w:rsidRPr="00B7297A" w:rsidRDefault="00B7297A" w:rsidP="00B7297A">
      <w:pPr>
        <w:pStyle w:val="NoSpacing"/>
        <w:rPr>
          <w:rFonts w:ascii="Arial" w:hAnsi="Arial" w:cs="Arial"/>
          <w:b/>
          <w:sz w:val="32"/>
          <w:szCs w:val="32"/>
        </w:rPr>
      </w:pPr>
      <w:r w:rsidRPr="00B7297A">
        <w:rPr>
          <w:rFonts w:ascii="Arial" w:hAnsi="Arial" w:cs="Arial"/>
          <w:b/>
          <w:sz w:val="32"/>
          <w:szCs w:val="32"/>
        </w:rPr>
        <w:t>Cherokee County Projects</w:t>
      </w:r>
    </w:p>
    <w:p w:rsidR="002E7E3F" w:rsidRDefault="002E7E3F" w:rsidP="00B7297A">
      <w:pPr>
        <w:pStyle w:val="NoSpacing"/>
        <w:rPr>
          <w:rFonts w:ascii="Arial" w:hAnsi="Arial" w:cs="Arial"/>
        </w:rPr>
      </w:pPr>
      <w:r w:rsidRPr="00B7297A">
        <w:rPr>
          <w:rFonts w:ascii="Arial" w:hAnsi="Arial" w:cs="Arial"/>
        </w:rPr>
        <w:t>Record books can be completed in the following project areas.</w:t>
      </w:r>
    </w:p>
    <w:p w:rsidR="00B7297A" w:rsidRPr="00B7297A" w:rsidRDefault="00B7297A" w:rsidP="00B7297A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>Beef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>Citizenship (local, state, national, and international civic and cultural studies, community service, or service learning)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 xml:space="preserve">Clothing &amp; Textiles (construction, </w:t>
      </w:r>
      <w:proofErr w:type="spellStart"/>
      <w:r w:rsidRPr="00B7297A">
        <w:rPr>
          <w:rFonts w:ascii="Arial" w:hAnsi="Arial" w:cs="Arial"/>
        </w:rPr>
        <w:t>buymanship</w:t>
      </w:r>
      <w:proofErr w:type="spellEnd"/>
      <w:r w:rsidRPr="00B7297A">
        <w:rPr>
          <w:rFonts w:ascii="Arial" w:hAnsi="Arial" w:cs="Arial"/>
        </w:rPr>
        <w:t xml:space="preserve"> or fashion revue)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 xml:space="preserve">Communications (public speaking or other media) 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 xml:space="preserve">Dairy (cattle &amp; goats) 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>Dog Care &amp; Training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>Energy Management (Electric/Electronics, Small Engines, Power of the Wind)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>Entomology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>Environmental Science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>Family Studies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 xml:space="preserve">Fiber Arts 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 xml:space="preserve">Foods &amp; Nutrition (Canning, baking) 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 xml:space="preserve">Geology 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>Health &amp; Wellness (health, fitness, bicycle, recreation, high adventure)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>Home Environment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>Horse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>Leadership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>Meat Goats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>Performing Arts (theatre, clowning, dance, vocal, &amp; instrumental)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 xml:space="preserve">Pets 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 xml:space="preserve">Photography 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>Plant Science (Forestry, horticulture, and field crops)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>Poultry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 xml:space="preserve">Rabbits 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 xml:space="preserve">Reading 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>Self-Determined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 xml:space="preserve">Sheep 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>Shooting Sports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B7297A">
        <w:rPr>
          <w:rFonts w:ascii="Arial" w:hAnsi="Arial" w:cs="Arial"/>
        </w:rPr>
        <w:t>SpaceTech</w:t>
      </w:r>
      <w:proofErr w:type="spellEnd"/>
      <w:r w:rsidRPr="00B7297A">
        <w:rPr>
          <w:rFonts w:ascii="Arial" w:hAnsi="Arial" w:cs="Arial"/>
        </w:rPr>
        <w:t xml:space="preserve"> (aerospace, robotics, astronomy, GIS-GPS) 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>Swine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>Visual Arts (</w:t>
      </w:r>
      <w:proofErr w:type="spellStart"/>
      <w:r w:rsidRPr="00B7297A">
        <w:rPr>
          <w:rFonts w:ascii="Arial" w:hAnsi="Arial" w:cs="Arial"/>
        </w:rPr>
        <w:t>inc.</w:t>
      </w:r>
      <w:proofErr w:type="spellEnd"/>
      <w:r w:rsidRPr="00B7297A">
        <w:rPr>
          <w:rFonts w:ascii="Arial" w:hAnsi="Arial" w:cs="Arial"/>
        </w:rPr>
        <w:t xml:space="preserve"> all art and craft mediums)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 xml:space="preserve">Wildlife (sports fishing) </w:t>
      </w:r>
    </w:p>
    <w:p w:rsidR="002E7E3F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 xml:space="preserve">Wood Science (wood working) </w:t>
      </w:r>
    </w:p>
    <w:p w:rsidR="00E748F5" w:rsidRPr="00B7297A" w:rsidRDefault="002E7E3F" w:rsidP="00B7297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7297A">
        <w:rPr>
          <w:rFonts w:ascii="Arial" w:hAnsi="Arial" w:cs="Arial"/>
        </w:rPr>
        <w:t>Exploring 4-H (This is only for first and second year members)</w:t>
      </w:r>
    </w:p>
    <w:sectPr w:rsidR="00E748F5" w:rsidRPr="00B72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6A8C"/>
    <w:multiLevelType w:val="hybridMultilevel"/>
    <w:tmpl w:val="9FFE6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3F"/>
    <w:rsid w:val="002E7E3F"/>
    <w:rsid w:val="00B7297A"/>
    <w:rsid w:val="00E7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B06B"/>
  <w15:chartTrackingRefBased/>
  <w15:docId w15:val="{F0A686D4-BB6B-49E9-9867-99E20CD0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Bevans</dc:creator>
  <cp:keywords/>
  <dc:description/>
  <cp:lastModifiedBy>Megan Bevans</cp:lastModifiedBy>
  <cp:revision>1</cp:revision>
  <dcterms:created xsi:type="dcterms:W3CDTF">2021-04-27T17:34:00Z</dcterms:created>
  <dcterms:modified xsi:type="dcterms:W3CDTF">2021-04-27T17:48:00Z</dcterms:modified>
</cp:coreProperties>
</file>